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239" w:rsidRDefault="00C957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207645</wp:posOffset>
                </wp:positionV>
                <wp:extent cx="2762250" cy="7429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42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A80" w:rsidRPr="00953E74" w:rsidRDefault="008B3A80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bookmarkStart w:id="0" w:name="_GoBack"/>
                            <w:r w:rsidRPr="00953E7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Retrieving Information</w:t>
                            </w:r>
                          </w:p>
                          <w:p w:rsidR="003E416B" w:rsidRPr="00953E74" w:rsidRDefault="003E416B" w:rsidP="003E41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 xml:space="preserve">Find the sentences with the following words in and see if you can clarify the meaning of the following words: </w:t>
                            </w:r>
                          </w:p>
                          <w:p w:rsidR="008B3A80" w:rsidRPr="00953E74" w:rsidRDefault="003E416B" w:rsidP="003E416B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8B3A80" w:rsidRPr="00953E74">
                              <w:rPr>
                                <w:rFonts w:ascii="Arial" w:hAnsi="Arial" w:cs="Arial"/>
                                <w:sz w:val="20"/>
                              </w:rPr>
                              <w:t xml:space="preserve">a) </w:t>
                            </w:r>
                            <w:proofErr w:type="gramStart"/>
                            <w:r w:rsidR="008B3A80" w:rsidRPr="00953E74">
                              <w:rPr>
                                <w:rFonts w:ascii="Arial" w:hAnsi="Arial" w:cs="Arial"/>
                                <w:sz w:val="20"/>
                              </w:rPr>
                              <w:t>perpetual</w:t>
                            </w:r>
                            <w:proofErr w:type="gramEnd"/>
                          </w:p>
                          <w:p w:rsidR="008B3A80" w:rsidRPr="00953E74" w:rsidRDefault="008B3A80" w:rsidP="008B3A80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 xml:space="preserve">b) </w:t>
                            </w:r>
                            <w:proofErr w:type="gramStart"/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>tended</w:t>
                            </w:r>
                            <w:proofErr w:type="gramEnd"/>
                          </w:p>
                          <w:p w:rsidR="008B3A80" w:rsidRPr="00953E74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 xml:space="preserve">Find and copy a phrase that shows it is warm in the forest. </w:t>
                            </w:r>
                          </w:p>
                          <w:p w:rsidR="008B3A80" w:rsidRPr="00953E74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>What are the most talented type of witches called?</w:t>
                            </w:r>
                          </w:p>
                          <w:p w:rsidR="008B3A80" w:rsidRPr="00953E74" w:rsidRDefault="008B3A80" w:rsidP="008B3A80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Making Inferences</w:t>
                            </w:r>
                          </w:p>
                          <w:p w:rsidR="008B3A80" w:rsidRPr="00953E74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>Use evidence from the text to explain how Hazel feels when she sees Ginger Tom.</w:t>
                            </w:r>
                          </w:p>
                          <w:p w:rsidR="008B3A80" w:rsidRPr="00953E74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 xml:space="preserve">Does Hazel find magic easy? Give two reasons for your answer. </w:t>
                            </w:r>
                          </w:p>
                          <w:p w:rsidR="008B3A80" w:rsidRPr="00953E74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>What might be causing the “foul smell”?</w:t>
                            </w:r>
                          </w:p>
                          <w:p w:rsidR="008B3A80" w:rsidRPr="00953E74" w:rsidRDefault="008B3A80" w:rsidP="008B3A80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Writer’s Choices</w:t>
                            </w:r>
                          </w:p>
                          <w:p w:rsidR="008B3A80" w:rsidRPr="00953E74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>How does the writer show that Hazel is a caring girl?</w:t>
                            </w:r>
                          </w:p>
                          <w:p w:rsidR="008B3A80" w:rsidRPr="00953E74" w:rsidRDefault="008B3A80" w:rsidP="008B3A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 xml:space="preserve">Why do you think the writer chose to start with a quote from </w:t>
                            </w:r>
                            <w:r w:rsidR="003A53BF" w:rsidRPr="00953E74">
                              <w:rPr>
                                <w:rFonts w:ascii="Arial" w:hAnsi="Arial" w:cs="Arial"/>
                                <w:sz w:val="20"/>
                              </w:rPr>
                              <w:t>another book?</w:t>
                            </w:r>
                          </w:p>
                          <w:p w:rsidR="003A53BF" w:rsidRPr="00953E74" w:rsidRDefault="003A53BF" w:rsidP="003A53B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>Challenge Question (extended answer)</w:t>
                            </w:r>
                          </w:p>
                          <w:p w:rsidR="003A53BF" w:rsidRPr="00953E74" w:rsidRDefault="003A53BF" w:rsidP="003A53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3E74">
                              <w:rPr>
                                <w:rFonts w:ascii="Arial" w:hAnsi="Arial" w:cs="Arial"/>
                                <w:sz w:val="20"/>
                              </w:rPr>
                              <w:t xml:space="preserve">What do we know about Hazel and her life? Use quotes from the text to back up your answer.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8.3pt;margin-top:16.35pt;width:217.5pt;height:5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" fillcolor="white [3201]" strokeweight=".5pt">
                <v:textbox>
                  <w:txbxContent>
                    <w:p w:rsidR="008B3A80" w:rsidRPr="00953E74" w:rsidRDefault="008B3A80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bookmarkStart w:id="1" w:name="_GoBack"/>
                      <w:r w:rsidRPr="00953E74">
                        <w:rPr>
                          <w:rFonts w:ascii="Arial" w:hAnsi="Arial" w:cs="Arial"/>
                          <w:sz w:val="20"/>
                          <w:u w:val="single"/>
                        </w:rPr>
                        <w:t>Retrieving Information</w:t>
                      </w:r>
                    </w:p>
                    <w:p w:rsidR="003E416B" w:rsidRPr="00953E74" w:rsidRDefault="003E416B" w:rsidP="003E41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 xml:space="preserve">Find the sentences with the following words in and see if you can clarify the meaning of the following words: </w:t>
                      </w:r>
                    </w:p>
                    <w:p w:rsidR="008B3A80" w:rsidRPr="00953E74" w:rsidRDefault="003E416B" w:rsidP="003E416B">
                      <w:pPr>
                        <w:pStyle w:val="ListParagraph"/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8B3A80" w:rsidRPr="00953E74">
                        <w:rPr>
                          <w:rFonts w:ascii="Arial" w:hAnsi="Arial" w:cs="Arial"/>
                          <w:sz w:val="20"/>
                        </w:rPr>
                        <w:t xml:space="preserve">a) </w:t>
                      </w:r>
                      <w:proofErr w:type="gramStart"/>
                      <w:r w:rsidR="008B3A80" w:rsidRPr="00953E74">
                        <w:rPr>
                          <w:rFonts w:ascii="Arial" w:hAnsi="Arial" w:cs="Arial"/>
                          <w:sz w:val="20"/>
                        </w:rPr>
                        <w:t>perpetual</w:t>
                      </w:r>
                      <w:proofErr w:type="gramEnd"/>
                    </w:p>
                    <w:p w:rsidR="008B3A80" w:rsidRPr="00953E74" w:rsidRDefault="008B3A80" w:rsidP="008B3A80">
                      <w:pPr>
                        <w:pStyle w:val="ListParagraph"/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 xml:space="preserve">b) </w:t>
                      </w:r>
                      <w:proofErr w:type="gramStart"/>
                      <w:r w:rsidRPr="00953E74">
                        <w:rPr>
                          <w:rFonts w:ascii="Arial" w:hAnsi="Arial" w:cs="Arial"/>
                          <w:sz w:val="20"/>
                        </w:rPr>
                        <w:t>tended</w:t>
                      </w:r>
                      <w:proofErr w:type="gramEnd"/>
                    </w:p>
                    <w:p w:rsidR="008B3A80" w:rsidRPr="00953E74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 xml:space="preserve">Find and copy a phrase that shows it is warm in the forest. </w:t>
                      </w:r>
                    </w:p>
                    <w:p w:rsidR="008B3A80" w:rsidRPr="00953E74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>What are the most talented type of witches called?</w:t>
                      </w:r>
                    </w:p>
                    <w:p w:rsidR="008B3A80" w:rsidRPr="00953E74" w:rsidRDefault="008B3A80" w:rsidP="008B3A80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  <w:u w:val="single"/>
                        </w:rPr>
                        <w:t>Making Inferences</w:t>
                      </w:r>
                    </w:p>
                    <w:p w:rsidR="008B3A80" w:rsidRPr="00953E74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>Use evidence from the text to explain how Hazel feels when she sees Ginger Tom.</w:t>
                      </w:r>
                    </w:p>
                    <w:p w:rsidR="008B3A80" w:rsidRPr="00953E74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 xml:space="preserve">Does Hazel find magic easy? Give two reasons for your answer. </w:t>
                      </w:r>
                    </w:p>
                    <w:p w:rsidR="008B3A80" w:rsidRPr="00953E74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>What might be causing the “foul smell”?</w:t>
                      </w:r>
                    </w:p>
                    <w:p w:rsidR="008B3A80" w:rsidRPr="00953E74" w:rsidRDefault="008B3A80" w:rsidP="008B3A80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  <w:u w:val="single"/>
                        </w:rPr>
                        <w:t>Writer’s Choices</w:t>
                      </w:r>
                    </w:p>
                    <w:p w:rsidR="008B3A80" w:rsidRPr="00953E74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>How does the writer show that Hazel is a caring girl?</w:t>
                      </w:r>
                    </w:p>
                    <w:p w:rsidR="008B3A80" w:rsidRPr="00953E74" w:rsidRDefault="008B3A80" w:rsidP="008B3A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 xml:space="preserve">Why do you think the writer chose to start with a quote from </w:t>
                      </w:r>
                      <w:r w:rsidR="003A53BF" w:rsidRPr="00953E74">
                        <w:rPr>
                          <w:rFonts w:ascii="Arial" w:hAnsi="Arial" w:cs="Arial"/>
                          <w:sz w:val="20"/>
                        </w:rPr>
                        <w:t>another book?</w:t>
                      </w:r>
                    </w:p>
                    <w:p w:rsidR="003A53BF" w:rsidRPr="00953E74" w:rsidRDefault="003A53BF" w:rsidP="003A53B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>Challenge Question (extended answer)</w:t>
                      </w:r>
                    </w:p>
                    <w:p w:rsidR="003A53BF" w:rsidRPr="00953E74" w:rsidRDefault="003A53BF" w:rsidP="003A53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953E74">
                        <w:rPr>
                          <w:rFonts w:ascii="Arial" w:hAnsi="Arial" w:cs="Arial"/>
                          <w:sz w:val="20"/>
                        </w:rPr>
                        <w:t xml:space="preserve">What do we know about Hazel and her life? Use quotes from the text to back up your answer.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1A769306" wp14:editId="51F30261">
            <wp:simplePos x="0" y="0"/>
            <wp:positionH relativeFrom="column">
              <wp:posOffset>-625475</wp:posOffset>
            </wp:positionH>
            <wp:positionV relativeFrom="paragraph">
              <wp:posOffset>236220</wp:posOffset>
            </wp:positionV>
            <wp:extent cx="4067810" cy="6162675"/>
            <wp:effectExtent l="0" t="0" r="889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58" t="15394" r="34783" b="7932"/>
                    <a:stretch/>
                  </pic:blipFill>
                  <pic:spPr bwMode="auto">
                    <a:xfrm>
                      <a:off x="0" y="0"/>
                      <a:ext cx="4067810" cy="616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A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10040620</wp:posOffset>
                </wp:positionV>
                <wp:extent cx="5619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ADFB1" id="Rectangle 3" o:spid="_x0000_s1026" style="position:absolute;margin-left:241.5pt;margin-top:790.6pt;width:44.2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" fillcolor="white [3212]" strokecolor="white [3212]" strokeweight="2pt"/>
            </w:pict>
          </mc:Fallback>
        </mc:AlternateContent>
      </w:r>
      <w:r w:rsidR="008B3A80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72AF32BB" wp14:editId="463A1490">
            <wp:simplePos x="0" y="0"/>
            <wp:positionH relativeFrom="column">
              <wp:posOffset>-371475</wp:posOffset>
            </wp:positionH>
            <wp:positionV relativeFrom="paragraph">
              <wp:posOffset>5992495</wp:posOffset>
            </wp:positionV>
            <wp:extent cx="4410075" cy="423418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23" t="17491" r="33307" b="31657"/>
                    <a:stretch/>
                  </pic:blipFill>
                  <pic:spPr bwMode="auto">
                    <a:xfrm>
                      <a:off x="0" y="0"/>
                      <a:ext cx="4410075" cy="4234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E74">
        <w:t xml:space="preserve">English - </w:t>
      </w:r>
      <w:r w:rsidR="008B3A80">
        <w:t>From ‘Fire-Girl’ by Matt Ralphs</w:t>
      </w:r>
    </w:p>
    <w:sectPr w:rsidR="006E1239" w:rsidSect="008B3A8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C17"/>
    <w:multiLevelType w:val="hybridMultilevel"/>
    <w:tmpl w:val="17AC9F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73E0B"/>
    <w:multiLevelType w:val="hybridMultilevel"/>
    <w:tmpl w:val="77BCDC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80"/>
    <w:rsid w:val="00050E72"/>
    <w:rsid w:val="000578A4"/>
    <w:rsid w:val="0008254B"/>
    <w:rsid w:val="00086B1D"/>
    <w:rsid w:val="00091A87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A708D"/>
    <w:rsid w:val="001D1D2D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53BF"/>
    <w:rsid w:val="003A63BE"/>
    <w:rsid w:val="003B3C81"/>
    <w:rsid w:val="003E242B"/>
    <w:rsid w:val="003E416B"/>
    <w:rsid w:val="0043433F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77DA"/>
    <w:rsid w:val="00562FF9"/>
    <w:rsid w:val="00575BE0"/>
    <w:rsid w:val="005A41FA"/>
    <w:rsid w:val="005A7B29"/>
    <w:rsid w:val="005C4CC0"/>
    <w:rsid w:val="005F6103"/>
    <w:rsid w:val="00621C79"/>
    <w:rsid w:val="006477F0"/>
    <w:rsid w:val="0065162E"/>
    <w:rsid w:val="0067643C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B3A80"/>
    <w:rsid w:val="008D1B09"/>
    <w:rsid w:val="00941BF4"/>
    <w:rsid w:val="0094608F"/>
    <w:rsid w:val="00953E74"/>
    <w:rsid w:val="00970B04"/>
    <w:rsid w:val="00977112"/>
    <w:rsid w:val="009B00F3"/>
    <w:rsid w:val="009D3311"/>
    <w:rsid w:val="009F1EE3"/>
    <w:rsid w:val="009F77F4"/>
    <w:rsid w:val="009F7AC9"/>
    <w:rsid w:val="00A56A66"/>
    <w:rsid w:val="00A75B04"/>
    <w:rsid w:val="00A93BCA"/>
    <w:rsid w:val="00A97D92"/>
    <w:rsid w:val="00AF7840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957AC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82B5B"/>
    <w:rsid w:val="00EA4762"/>
    <w:rsid w:val="00EB05F4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8493"/>
  <w15:docId w15:val="{B19D8B36-3F3F-4E92-99F3-F3BC0CFD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Burns, Rachel</cp:lastModifiedBy>
  <cp:revision>5</cp:revision>
  <cp:lastPrinted>2021-01-14T14:25:00Z</cp:lastPrinted>
  <dcterms:created xsi:type="dcterms:W3CDTF">2021-01-13T10:44:00Z</dcterms:created>
  <dcterms:modified xsi:type="dcterms:W3CDTF">2021-01-14T14:25:00Z</dcterms:modified>
</cp:coreProperties>
</file>