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B9B72" w14:textId="06637723" w:rsidR="00CE3AA7" w:rsidRPr="00987FE8" w:rsidRDefault="00987FE8" w:rsidP="00CE3AA7">
      <w:pPr>
        <w:rPr>
          <w:rFonts w:ascii="Arial" w:hAnsi="Arial" w:cs="Arial"/>
          <w:szCs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CE39283" wp14:editId="4E853B39">
            <wp:simplePos x="0" y="0"/>
            <wp:positionH relativeFrom="margin">
              <wp:posOffset>2686050</wp:posOffset>
            </wp:positionH>
            <wp:positionV relativeFrom="paragraph">
              <wp:posOffset>238125</wp:posOffset>
            </wp:positionV>
            <wp:extent cx="3038475" cy="449897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8" t="22056" r="50330" b="21970"/>
                    <a:stretch/>
                  </pic:blipFill>
                  <pic:spPr bwMode="auto">
                    <a:xfrm>
                      <a:off x="0" y="0"/>
                      <a:ext cx="3038475" cy="449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C12601" wp14:editId="0941EF7A">
            <wp:simplePos x="0" y="0"/>
            <wp:positionH relativeFrom="margin">
              <wp:align>left</wp:align>
            </wp:positionH>
            <wp:positionV relativeFrom="paragraph">
              <wp:posOffset>4469130</wp:posOffset>
            </wp:positionV>
            <wp:extent cx="2647950" cy="438594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6" t="20394" r="44161" b="31133"/>
                    <a:stretch/>
                  </pic:blipFill>
                  <pic:spPr bwMode="auto">
                    <a:xfrm>
                      <a:off x="0" y="0"/>
                      <a:ext cx="2647950" cy="438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D9EF53" wp14:editId="1CFDE6BA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2677160" cy="435292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81" t="22758" r="39508" b="21970"/>
                    <a:stretch/>
                  </pic:blipFill>
                  <pic:spPr bwMode="auto">
                    <a:xfrm>
                      <a:off x="0" y="0"/>
                      <a:ext cx="2677160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0"/>
          <w:u w:val="single"/>
        </w:rPr>
        <w:t>Blue/grey/off RWI reading task</w:t>
      </w:r>
    </w:p>
    <w:sectPr w:rsidR="00CE3AA7" w:rsidRPr="00987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03"/>
    <w:rsid w:val="00024B2A"/>
    <w:rsid w:val="0006350A"/>
    <w:rsid w:val="0007032B"/>
    <w:rsid w:val="00215F2E"/>
    <w:rsid w:val="002F3103"/>
    <w:rsid w:val="003368F4"/>
    <w:rsid w:val="003A0114"/>
    <w:rsid w:val="003E3F2C"/>
    <w:rsid w:val="004E2D6B"/>
    <w:rsid w:val="00522CC0"/>
    <w:rsid w:val="005235BD"/>
    <w:rsid w:val="005369E4"/>
    <w:rsid w:val="00550874"/>
    <w:rsid w:val="00597938"/>
    <w:rsid w:val="006F72BB"/>
    <w:rsid w:val="007123A4"/>
    <w:rsid w:val="0073371C"/>
    <w:rsid w:val="00740351"/>
    <w:rsid w:val="007501D6"/>
    <w:rsid w:val="009330FF"/>
    <w:rsid w:val="00987FE8"/>
    <w:rsid w:val="009A1799"/>
    <w:rsid w:val="00A91FA8"/>
    <w:rsid w:val="00C87DB7"/>
    <w:rsid w:val="00CE3AA7"/>
    <w:rsid w:val="00CF17F3"/>
    <w:rsid w:val="00D41C92"/>
    <w:rsid w:val="00F12A24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2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Kilmartin, Rachel</cp:lastModifiedBy>
  <cp:revision>2</cp:revision>
  <dcterms:created xsi:type="dcterms:W3CDTF">2021-01-19T19:35:00Z</dcterms:created>
  <dcterms:modified xsi:type="dcterms:W3CDTF">2021-01-19T19:35:00Z</dcterms:modified>
</cp:coreProperties>
</file>