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72B97" w14:textId="380AD944" w:rsidR="00692DE6" w:rsidRPr="00692DE6" w:rsidRDefault="00643AF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English</w:t>
      </w:r>
      <w:bookmarkStart w:id="0" w:name="_GoBack"/>
      <w:bookmarkEnd w:id="0"/>
    </w:p>
    <w:p w14:paraId="0CD5077C" w14:textId="469FDC48" w:rsidR="00B31AC3" w:rsidRDefault="00692DE6">
      <w:pPr>
        <w:rPr>
          <w:rFonts w:ascii="Arial" w:hAnsi="Arial" w:cs="Arial"/>
          <w:sz w:val="24"/>
          <w:szCs w:val="24"/>
        </w:rPr>
      </w:pPr>
      <w:r w:rsidRPr="00692DE6">
        <w:rPr>
          <w:rFonts w:ascii="Arial" w:hAnsi="Arial" w:cs="Arial"/>
          <w:sz w:val="24"/>
          <w:szCs w:val="24"/>
        </w:rPr>
        <w:t xml:space="preserve">Read the poem ‘My Mind’ </w:t>
      </w:r>
      <w:r w:rsidR="00E73508" w:rsidRPr="00692DE6">
        <w:rPr>
          <w:rFonts w:ascii="Arial" w:hAnsi="Arial" w:cs="Arial"/>
          <w:sz w:val="24"/>
          <w:szCs w:val="24"/>
        </w:rPr>
        <w:t>by Ros Asquith</w:t>
      </w:r>
      <w:r w:rsidRPr="00692DE6">
        <w:rPr>
          <w:rFonts w:ascii="Arial" w:hAnsi="Arial" w:cs="Arial"/>
          <w:sz w:val="24"/>
          <w:szCs w:val="24"/>
        </w:rPr>
        <w:t>. Answer the retrieval, inference</w:t>
      </w:r>
      <w:r>
        <w:rPr>
          <w:rFonts w:ascii="Arial" w:hAnsi="Arial" w:cs="Arial"/>
          <w:sz w:val="24"/>
          <w:szCs w:val="24"/>
        </w:rPr>
        <w:t xml:space="preserve"> and writer’s choice questions.  </w:t>
      </w:r>
    </w:p>
    <w:p w14:paraId="23570626" w14:textId="14D7C983" w:rsidR="00692DE6" w:rsidRDefault="00B31AC3">
      <w:pPr>
        <w:rPr>
          <w:rFonts w:ascii="Arial" w:hAnsi="Arial" w:cs="Arial"/>
          <w:sz w:val="24"/>
          <w:szCs w:val="24"/>
        </w:rPr>
      </w:pPr>
      <w:r w:rsidRPr="00692DE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2217A" wp14:editId="06FEB24E">
                <wp:simplePos x="0" y="0"/>
                <wp:positionH relativeFrom="column">
                  <wp:posOffset>3943985</wp:posOffset>
                </wp:positionH>
                <wp:positionV relativeFrom="paragraph">
                  <wp:posOffset>318135</wp:posOffset>
                </wp:positionV>
                <wp:extent cx="2453005" cy="6654165"/>
                <wp:effectExtent l="0" t="0" r="1079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665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EC62" w14:textId="77777777" w:rsidR="00E73508" w:rsidRPr="00692DE6" w:rsidRDefault="00E735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Retrieving Information</w:t>
                            </w:r>
                          </w:p>
                          <w:p w14:paraId="475815C9" w14:textId="24C299E2" w:rsidR="00E73508" w:rsidRPr="00692DE6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word does the poet use as a synonym</w:t>
                            </w:r>
                            <w:r w:rsidR="00692DE6"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(a word that means the same) </w:t>
                            </w: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‘hole’?</w:t>
                            </w:r>
                          </w:p>
                          <w:p w14:paraId="1948A3FA" w14:textId="77777777" w:rsidR="00E73508" w:rsidRPr="00692DE6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does the poet say she must behave towards her mind?</w:t>
                            </w:r>
                          </w:p>
                          <w:p w14:paraId="12C7789A" w14:textId="77777777" w:rsidR="00E73508" w:rsidRPr="00692DE6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poet uses the word ‘mind’ in different ways so that it has different meanings. Give two examples from the poem. </w:t>
                            </w:r>
                          </w:p>
                          <w:p w14:paraId="096A6A11" w14:textId="77777777" w:rsidR="00E73508" w:rsidRPr="00B31AC3" w:rsidRDefault="00E73508" w:rsidP="00E735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1AC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Making Inferences</w:t>
                            </w:r>
                          </w:p>
                          <w:p w14:paraId="5273B18B" w14:textId="77777777" w:rsidR="00E73508" w:rsidRPr="00692DE6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 you think the poet is a young person or an older person? Explain why using evidence from the text.</w:t>
                            </w:r>
                          </w:p>
                          <w:p w14:paraId="3B6EF125" w14:textId="77777777" w:rsidR="00E73508" w:rsidRPr="00692DE6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do you think the poet wants their thoughts to “be mine alone”?</w:t>
                            </w:r>
                          </w:p>
                          <w:p w14:paraId="2A25F581" w14:textId="77777777" w:rsidR="00E73508" w:rsidRPr="00B31AC3" w:rsidRDefault="00E73508" w:rsidP="00E735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1AC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Writer’s choices</w:t>
                            </w:r>
                          </w:p>
                          <w:p w14:paraId="0D482045" w14:textId="77777777" w:rsidR="00E73508" w:rsidRPr="00692DE6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Why do you think the writer compares her mind to “paths and mazes”? </w:t>
                            </w:r>
                          </w:p>
                          <w:p w14:paraId="230AB8B5" w14:textId="77777777" w:rsidR="00E73508" w:rsidRPr="00692DE6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has the poet chosen to talk about “wolves” in her mind?</w:t>
                            </w:r>
                          </w:p>
                          <w:p w14:paraId="17CE4059" w14:textId="4F5575C6" w:rsidR="00E73508" w:rsidRPr="00692DE6" w:rsidRDefault="00E73508" w:rsidP="00B31AC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875EC9" w14:textId="77777777" w:rsidR="00E73508" w:rsidRP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122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5pt;margin-top:25.05pt;width:193.15pt;height:52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" fillcolor="white [3201]" strokeweight=".5pt">
                <v:textbox>
                  <w:txbxContent>
                    <w:p w14:paraId="006BEC62" w14:textId="77777777" w:rsidR="00E73508" w:rsidRPr="00692DE6" w:rsidRDefault="00E73508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Retrieving Information</w:t>
                      </w:r>
                    </w:p>
                    <w:p w14:paraId="475815C9" w14:textId="24C299E2" w:rsidR="00E73508" w:rsidRPr="00692DE6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>What word does the poet use as a synonym</w:t>
                      </w:r>
                      <w:r w:rsidR="00692DE6"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(a word that means the same) </w:t>
                      </w: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>for ‘hole’?</w:t>
                      </w:r>
                    </w:p>
                    <w:p w14:paraId="1948A3FA" w14:textId="77777777" w:rsidR="00E73508" w:rsidRPr="00692DE6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>How does the poet say she must behave towards her mind?</w:t>
                      </w:r>
                    </w:p>
                    <w:p w14:paraId="12C7789A" w14:textId="77777777" w:rsidR="00E73508" w:rsidRPr="00692DE6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poet uses the word ‘mind’ in different ways so that it has different meanings. Give two examples from the poem. </w:t>
                      </w:r>
                    </w:p>
                    <w:p w14:paraId="096A6A11" w14:textId="77777777" w:rsidR="00E73508" w:rsidRPr="00B31AC3" w:rsidRDefault="00E73508" w:rsidP="00E73508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B31AC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Making Inferences</w:t>
                      </w:r>
                    </w:p>
                    <w:p w14:paraId="5273B18B" w14:textId="77777777" w:rsidR="00E73508" w:rsidRPr="00692DE6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>Do you think the poet is a young person or an older person? Explain why using evidence from the text.</w:t>
                      </w:r>
                    </w:p>
                    <w:p w14:paraId="3B6EF125" w14:textId="77777777" w:rsidR="00E73508" w:rsidRPr="00692DE6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>Why do you think the poet wants their thoughts to “be mine alone”?</w:t>
                      </w:r>
                    </w:p>
                    <w:p w14:paraId="2A25F581" w14:textId="77777777" w:rsidR="00E73508" w:rsidRPr="00B31AC3" w:rsidRDefault="00E73508" w:rsidP="00E73508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B31AC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Writer’s choices</w:t>
                      </w:r>
                    </w:p>
                    <w:p w14:paraId="0D482045" w14:textId="77777777" w:rsidR="00E73508" w:rsidRPr="00692DE6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Why do you think the writer compares her mind to “paths and mazes”? </w:t>
                      </w:r>
                    </w:p>
                    <w:p w14:paraId="230AB8B5" w14:textId="77777777" w:rsidR="00E73508" w:rsidRPr="00692DE6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DE6">
                        <w:rPr>
                          <w:rFonts w:ascii="Arial" w:hAnsi="Arial" w:cs="Arial"/>
                          <w:sz w:val="24"/>
                          <w:szCs w:val="24"/>
                        </w:rPr>
                        <w:t>Why has the poet chosen to talk about “wolves” in her mind?</w:t>
                      </w:r>
                    </w:p>
                    <w:p w14:paraId="17CE4059" w14:textId="4F5575C6" w:rsidR="00E73508" w:rsidRPr="00692DE6" w:rsidRDefault="00E73508" w:rsidP="00B31AC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875EC9" w14:textId="77777777" w:rsidR="00E73508" w:rsidRP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DE6" w:rsidRPr="00692DE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1BBF314B" wp14:editId="5B7EBDD1">
            <wp:simplePos x="0" y="0"/>
            <wp:positionH relativeFrom="column">
              <wp:posOffset>-622520</wp:posOffset>
            </wp:positionH>
            <wp:positionV relativeFrom="paragraph">
              <wp:posOffset>297815</wp:posOffset>
            </wp:positionV>
            <wp:extent cx="4524375" cy="5551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32" t="10946" r="28979" b="5916"/>
                    <a:stretch/>
                  </pic:blipFill>
                  <pic:spPr bwMode="auto">
                    <a:xfrm>
                      <a:off x="0" y="0"/>
                      <a:ext cx="4524375" cy="5551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DE3D9" w14:textId="69C06461" w:rsidR="00692DE6" w:rsidRPr="00692DE6" w:rsidRDefault="00692DE6">
      <w:pPr>
        <w:rPr>
          <w:rFonts w:ascii="Arial" w:hAnsi="Arial" w:cs="Arial"/>
          <w:sz w:val="24"/>
          <w:szCs w:val="24"/>
        </w:rPr>
      </w:pPr>
    </w:p>
    <w:sectPr w:rsidR="00692DE6" w:rsidRPr="00692DE6" w:rsidSect="00E7350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6F6"/>
    <w:multiLevelType w:val="hybridMultilevel"/>
    <w:tmpl w:val="FC82A4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08"/>
    <w:rsid w:val="00050E72"/>
    <w:rsid w:val="000578A4"/>
    <w:rsid w:val="0008254B"/>
    <w:rsid w:val="00086B1D"/>
    <w:rsid w:val="00091A87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4C88"/>
    <w:rsid w:val="005577DA"/>
    <w:rsid w:val="00562FF9"/>
    <w:rsid w:val="00575BE0"/>
    <w:rsid w:val="005A41FA"/>
    <w:rsid w:val="005A7B29"/>
    <w:rsid w:val="005C4CC0"/>
    <w:rsid w:val="005F6103"/>
    <w:rsid w:val="00621C79"/>
    <w:rsid w:val="00643AF9"/>
    <w:rsid w:val="006477F0"/>
    <w:rsid w:val="0065162E"/>
    <w:rsid w:val="0067643C"/>
    <w:rsid w:val="00692DE6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31AC3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73508"/>
    <w:rsid w:val="00E82B5B"/>
    <w:rsid w:val="00EA4762"/>
    <w:rsid w:val="00EB05F4"/>
    <w:rsid w:val="00EC28D5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6904"/>
  <w15:docId w15:val="{F0FD2803-CCD2-A842-93CF-4A4AA466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Linda Hall</cp:lastModifiedBy>
  <cp:revision>2</cp:revision>
  <dcterms:created xsi:type="dcterms:W3CDTF">2021-01-11T20:47:00Z</dcterms:created>
  <dcterms:modified xsi:type="dcterms:W3CDTF">2021-01-11T20:47:00Z</dcterms:modified>
</cp:coreProperties>
</file>